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FF18" w14:textId="769817E7" w:rsidR="00136A96" w:rsidRPr="00136A96" w:rsidRDefault="00136A96" w:rsidP="00136A9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136A96">
        <w:rPr>
          <w:rFonts w:ascii="Arial" w:hAnsi="Arial" w:cs="Arial"/>
          <w:b/>
          <w:bCs/>
          <w:sz w:val="32"/>
          <w:szCs w:val="32"/>
        </w:rPr>
        <w:t xml:space="preserve">Samochód koloru </w:t>
      </w:r>
      <w:r w:rsidR="006A0399">
        <w:rPr>
          <w:rFonts w:ascii="Arial" w:hAnsi="Arial" w:cs="Arial"/>
          <w:b/>
          <w:bCs/>
          <w:sz w:val="32"/>
          <w:szCs w:val="32"/>
        </w:rPr>
        <w:t>czarnego</w:t>
      </w:r>
      <w:r w:rsidRPr="00136A96">
        <w:rPr>
          <w:rFonts w:ascii="Arial" w:hAnsi="Arial" w:cs="Arial"/>
          <w:b/>
          <w:bCs/>
          <w:sz w:val="32"/>
          <w:szCs w:val="32"/>
        </w:rPr>
        <w:t xml:space="preserve"> jedzie lewym pasem drogą ekspresową S19 w szybkim tempie. </w:t>
      </w:r>
      <w:r w:rsidR="006A0399">
        <w:rPr>
          <w:rFonts w:ascii="Arial" w:hAnsi="Arial" w:cs="Arial"/>
          <w:b/>
          <w:bCs/>
          <w:sz w:val="32"/>
          <w:szCs w:val="32"/>
        </w:rPr>
        <w:t xml:space="preserve">Nagranie trwa sześć sekund. </w:t>
      </w:r>
    </w:p>
    <w:p w14:paraId="1ADAB494" w14:textId="20AE1FC0" w:rsidR="00136A96" w:rsidRDefault="00136A96" w:rsidP="00D66EF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2657C5C5" w14:textId="16EC0667" w:rsidR="003506E3" w:rsidRPr="00246A16" w:rsidRDefault="003506E3" w:rsidP="00D66EF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sectPr w:rsidR="003506E3" w:rsidRPr="0024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E3"/>
    <w:rsid w:val="00136A96"/>
    <w:rsid w:val="001C71E4"/>
    <w:rsid w:val="00246A16"/>
    <w:rsid w:val="003506E3"/>
    <w:rsid w:val="003B3204"/>
    <w:rsid w:val="00455981"/>
    <w:rsid w:val="004A57DE"/>
    <w:rsid w:val="006A0399"/>
    <w:rsid w:val="008C58A9"/>
    <w:rsid w:val="00945785"/>
    <w:rsid w:val="00AC1363"/>
    <w:rsid w:val="00B13C3D"/>
    <w:rsid w:val="00B46681"/>
    <w:rsid w:val="00B868A7"/>
    <w:rsid w:val="00C21F40"/>
    <w:rsid w:val="00C869C4"/>
    <w:rsid w:val="00CD4E6E"/>
    <w:rsid w:val="00D66EF0"/>
    <w:rsid w:val="00D91130"/>
    <w:rsid w:val="00EA698B"/>
    <w:rsid w:val="00EC080B"/>
    <w:rsid w:val="00FB6D1D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9571"/>
  <w15:chartTrackingRefBased/>
  <w15:docId w15:val="{91FC0FE0-13C2-4CEE-AF3B-F21FA530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6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Sałata</dc:creator>
  <cp:keywords/>
  <dc:description/>
  <cp:lastModifiedBy>Marzena Sałata</cp:lastModifiedBy>
  <cp:revision>2</cp:revision>
  <dcterms:created xsi:type="dcterms:W3CDTF">2026-04-21T08:12:00Z</dcterms:created>
  <dcterms:modified xsi:type="dcterms:W3CDTF">2026-04-21T08:12:00Z</dcterms:modified>
</cp:coreProperties>
</file>